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354AF" w:rsidRDefault="00AD0298" w:rsidP="00AD0298">
      <w:pPr>
        <w:spacing w:line="360" w:lineRule="auto"/>
        <w:jc w:val="center"/>
        <w:rPr>
          <w:b/>
        </w:rPr>
      </w:pPr>
      <w:r>
        <w:rPr>
          <w:b/>
        </w:rPr>
        <w:t xml:space="preserve">TERMO DE ACORDO INDIVIDUAL DE TRABALHO – MP 936/2020 </w:t>
      </w:r>
      <w:r>
        <w:rPr>
          <w:b/>
        </w:rPr>
        <w:t xml:space="preserve">e Primeiro e Segundo Termo Aditivo da CCT 2019-2021, </w:t>
      </w:r>
      <w:proofErr w:type="spellStart"/>
      <w:r>
        <w:rPr>
          <w:b/>
        </w:rPr>
        <w:t>SinHoRes</w:t>
      </w:r>
      <w:proofErr w:type="spellEnd"/>
      <w:r>
        <w:rPr>
          <w:b/>
        </w:rPr>
        <w:t xml:space="preserve"> Osasco - Alphaville e Região e </w:t>
      </w:r>
      <w:proofErr w:type="spellStart"/>
      <w:r>
        <w:rPr>
          <w:b/>
        </w:rPr>
        <w:t>Sinthoresp</w:t>
      </w:r>
      <w:proofErr w:type="spellEnd"/>
    </w:p>
    <w:p w14:paraId="00000002" w14:textId="77777777" w:rsidR="002354AF" w:rsidRDefault="002354AF" w:rsidP="00AD0298">
      <w:pPr>
        <w:spacing w:line="360" w:lineRule="auto"/>
        <w:jc w:val="center"/>
        <w:rPr>
          <w:b/>
        </w:rPr>
      </w:pPr>
    </w:p>
    <w:p w14:paraId="00000003" w14:textId="77777777" w:rsidR="002354AF" w:rsidRDefault="00AD0298" w:rsidP="00AD0298">
      <w:pPr>
        <w:spacing w:line="360" w:lineRule="auto"/>
        <w:jc w:val="center"/>
        <w:rPr>
          <w:b/>
        </w:rPr>
      </w:pPr>
      <w:r>
        <w:rPr>
          <w:b/>
        </w:rPr>
        <w:t>SUSPENSÃO DO CONTRATO DE TRABALHO</w:t>
      </w:r>
    </w:p>
    <w:p w14:paraId="00000004" w14:textId="77777777" w:rsidR="002354AF" w:rsidRDefault="002354AF" w:rsidP="00AD0298">
      <w:pPr>
        <w:spacing w:line="360" w:lineRule="auto"/>
        <w:jc w:val="both"/>
      </w:pPr>
    </w:p>
    <w:p w14:paraId="00000005" w14:textId="77777777" w:rsidR="002354AF" w:rsidRDefault="002354AF" w:rsidP="00AD0298">
      <w:pPr>
        <w:spacing w:line="360" w:lineRule="auto"/>
        <w:jc w:val="both"/>
        <w:rPr>
          <w:sz w:val="18"/>
          <w:szCs w:val="18"/>
        </w:rPr>
      </w:pPr>
    </w:p>
    <w:p w14:paraId="00000006" w14:textId="4170C234" w:rsidR="002354AF" w:rsidRPr="00AD0298" w:rsidRDefault="00AD0298" w:rsidP="00AD0298">
      <w:pPr>
        <w:spacing w:line="360" w:lineRule="auto"/>
        <w:jc w:val="both"/>
      </w:pPr>
      <w:r w:rsidRPr="00AD0298">
        <w:t>Pelo presente acordo individual de trabalho que fazem, de um l</w:t>
      </w:r>
      <w:r w:rsidRPr="00AD0298">
        <w:t>ado, ___________________</w:t>
      </w:r>
      <w:r w:rsidRPr="00AD0298">
        <w:t>, EMPREGADOR, e de outro lado, ______________________</w:t>
      </w:r>
      <w:r w:rsidRPr="00AD0298">
        <w:t xml:space="preserve">, EMPREGADO, firmam o presente acordo individual de trabalho, nos termos da Medida provisória 936/2020 e Primeiro e Segundo Termo Aditivo da CCT 2019-2021, </w:t>
      </w:r>
      <w:proofErr w:type="spellStart"/>
      <w:r w:rsidRPr="00AD0298">
        <w:t>SinHoRes</w:t>
      </w:r>
      <w:proofErr w:type="spellEnd"/>
      <w:r w:rsidRPr="00AD0298">
        <w:t xml:space="preserve"> O</w:t>
      </w:r>
      <w:r w:rsidRPr="00AD0298">
        <w:t xml:space="preserve">sasco - Alphaville e Região e </w:t>
      </w:r>
      <w:proofErr w:type="spellStart"/>
      <w:r w:rsidRPr="00AD0298">
        <w:t>Sinthoresp</w:t>
      </w:r>
      <w:proofErr w:type="spellEnd"/>
      <w:r w:rsidRPr="00AD0298">
        <w:t>, de caráter transitório enquanto perdurar o estado de calamidade em decorrência do COVID 19, nos termos e condições abaixo:</w:t>
      </w:r>
    </w:p>
    <w:p w14:paraId="00000007" w14:textId="77777777" w:rsidR="002354AF" w:rsidRPr="00AD0298" w:rsidRDefault="002354AF" w:rsidP="00AD0298">
      <w:pPr>
        <w:spacing w:line="360" w:lineRule="auto"/>
        <w:jc w:val="both"/>
      </w:pPr>
    </w:p>
    <w:p w14:paraId="00000008" w14:textId="77777777" w:rsidR="002354AF" w:rsidRPr="00AD0298" w:rsidRDefault="00AD0298" w:rsidP="00AD0298">
      <w:pPr>
        <w:spacing w:line="360" w:lineRule="auto"/>
        <w:jc w:val="both"/>
      </w:pPr>
      <w:r w:rsidRPr="00AD0298">
        <w:t>01 – As partes concordam com a suspensão do contrato de trabalho, pelo prazo de _____ dias</w:t>
      </w:r>
      <w:r w:rsidRPr="00AD0298">
        <w:t>, iniciando-se no dia ____/____/____ e encerramento no dia ____/____/____, podendo ser antecipado o prazo final por iniciativa do empregador. (60 dias pela MP 936 ou 120 dias pelos Termos Aditivos).</w:t>
      </w:r>
    </w:p>
    <w:p w14:paraId="00000009" w14:textId="77777777" w:rsidR="002354AF" w:rsidRPr="00AD0298" w:rsidRDefault="002354AF" w:rsidP="00AD0298">
      <w:pPr>
        <w:spacing w:line="360" w:lineRule="auto"/>
        <w:jc w:val="both"/>
      </w:pPr>
    </w:p>
    <w:p w14:paraId="0000000A" w14:textId="77777777" w:rsidR="002354AF" w:rsidRPr="00AD0298" w:rsidRDefault="00AD0298" w:rsidP="00AD0298">
      <w:pPr>
        <w:spacing w:line="360" w:lineRule="auto"/>
        <w:jc w:val="both"/>
      </w:pPr>
      <w:r w:rsidRPr="00AD0298">
        <w:t>02 – O EMPREGADO fica ciente de que fará jus ao Benefíci</w:t>
      </w:r>
      <w:r w:rsidRPr="00AD0298">
        <w:t xml:space="preserve">o Emergencial de Preservação do Emprego e da Renda (instituído pela MP nº 936/2020), custeado pela União com base </w:t>
      </w:r>
      <w:proofErr w:type="spellStart"/>
      <w:r w:rsidRPr="00AD0298">
        <w:t>de</w:t>
      </w:r>
      <w:proofErr w:type="spellEnd"/>
      <w:r w:rsidRPr="00AD0298">
        <w:t xml:space="preserve"> cálculos o valor mensal do seguro-desemprego a que o empregado teria direito; ou fará jus a um Abono Indenizatório de 50% do piso salarial </w:t>
      </w:r>
      <w:r w:rsidRPr="00AD0298">
        <w:t xml:space="preserve">(enquadramento da empresa), de acordo com a Convenção Coletiva de 2019-2021 que será custeado integralmente pela empregadora (instituído pelos Termos Aditivos à Convenção Coletiva de 2019-2021, </w:t>
      </w:r>
      <w:proofErr w:type="spellStart"/>
      <w:r w:rsidRPr="00AD0298">
        <w:t>SinHoRes</w:t>
      </w:r>
      <w:proofErr w:type="spellEnd"/>
      <w:r w:rsidRPr="00AD0298">
        <w:t xml:space="preserve"> Osasco- Alphaville e Região e </w:t>
      </w:r>
      <w:proofErr w:type="spellStart"/>
      <w:r w:rsidRPr="00AD0298">
        <w:t>Sinthoresp</w:t>
      </w:r>
      <w:proofErr w:type="spellEnd"/>
      <w:r w:rsidRPr="00AD0298">
        <w:t>)</w:t>
      </w:r>
    </w:p>
    <w:p w14:paraId="0000000B" w14:textId="77777777" w:rsidR="002354AF" w:rsidRPr="00AD0298" w:rsidRDefault="002354AF" w:rsidP="00AD0298">
      <w:pPr>
        <w:spacing w:line="360" w:lineRule="auto"/>
        <w:jc w:val="both"/>
      </w:pPr>
    </w:p>
    <w:p w14:paraId="0000000C" w14:textId="77777777" w:rsidR="002354AF" w:rsidRPr="00AD0298" w:rsidRDefault="00AD0298" w:rsidP="00AD0298">
      <w:pPr>
        <w:spacing w:line="360" w:lineRule="auto"/>
        <w:jc w:val="both"/>
      </w:pPr>
      <w:r w:rsidRPr="00AD0298">
        <w:t xml:space="preserve">03 - Quem </w:t>
      </w:r>
      <w:r w:rsidRPr="00AD0298">
        <w:t>optar pelo Benefício do Governo deverá dar estabilidade, quem optar pelo Abono está dispensado da estabilidade.</w:t>
      </w:r>
    </w:p>
    <w:p w14:paraId="0000000D" w14:textId="77777777" w:rsidR="002354AF" w:rsidRPr="00AD0298" w:rsidRDefault="002354AF" w:rsidP="00AD0298">
      <w:pPr>
        <w:spacing w:line="360" w:lineRule="auto"/>
        <w:jc w:val="both"/>
      </w:pPr>
    </w:p>
    <w:p w14:paraId="0000000E" w14:textId="77777777" w:rsidR="002354AF" w:rsidRPr="00AD0298" w:rsidRDefault="00AD0298" w:rsidP="00AD0298">
      <w:pPr>
        <w:spacing w:line="360" w:lineRule="auto"/>
        <w:jc w:val="both"/>
      </w:pPr>
      <w:r w:rsidRPr="00AD0298">
        <w:t>04 – As demais cláusulas do contrato de trabalho permanecem inalteradas, especialmente ao que tange a manutenção ao pagamento do novo seguro de</w:t>
      </w:r>
      <w:r w:rsidRPr="00AD0298">
        <w:t xml:space="preserve"> vida (cláusula 62ª CCT) e BSF - Benefício Social Familiar (cláusula 72ª CCT), independente da medida escolhida (MP 936 e Termos Aditivos).</w:t>
      </w:r>
    </w:p>
    <w:p w14:paraId="0000000F" w14:textId="77777777" w:rsidR="002354AF" w:rsidRPr="00AD0298" w:rsidRDefault="002354AF" w:rsidP="00AD0298">
      <w:pPr>
        <w:spacing w:line="360" w:lineRule="auto"/>
        <w:jc w:val="both"/>
      </w:pPr>
    </w:p>
    <w:p w14:paraId="00000010" w14:textId="77777777" w:rsidR="002354AF" w:rsidRPr="00AD0298" w:rsidRDefault="00AD0298" w:rsidP="00AD0298">
      <w:pPr>
        <w:spacing w:line="360" w:lineRule="auto"/>
        <w:jc w:val="both"/>
      </w:pPr>
      <w:r w:rsidRPr="00AD0298">
        <w:lastRenderedPageBreak/>
        <w:t>05- O empregador comunicará o sindicato laboral do presente instrumento no prazo de 10 dias corridos de sua assinat</w:t>
      </w:r>
      <w:r w:rsidRPr="00AD0298">
        <w:t>ura e eventual renovação, no endereço de e-mail: contratosdetrabalhoMP936_osasco@sinthoresp.org.br</w:t>
      </w:r>
    </w:p>
    <w:p w14:paraId="00000011" w14:textId="77777777" w:rsidR="002354AF" w:rsidRPr="00AD0298" w:rsidRDefault="002354AF" w:rsidP="00AD0298">
      <w:pPr>
        <w:spacing w:line="360" w:lineRule="auto"/>
        <w:jc w:val="both"/>
      </w:pPr>
    </w:p>
    <w:p w14:paraId="00000012" w14:textId="77777777" w:rsidR="002354AF" w:rsidRPr="00AD0298" w:rsidRDefault="00AD0298" w:rsidP="00AD0298">
      <w:pPr>
        <w:spacing w:line="360" w:lineRule="auto"/>
        <w:jc w:val="both"/>
      </w:pPr>
      <w:r w:rsidRPr="00AD0298">
        <w:t>(OPCIONAL) 06 – O EMPREGADOR pagará ao FUNCIONÁRIO o valor de R$ ___________ como ajuda compensatória mensal, durante a vigência desse acordo, de caráter in</w:t>
      </w:r>
      <w:r w:rsidRPr="00AD0298">
        <w:t>denizatório e não incorporada ao salário.</w:t>
      </w:r>
    </w:p>
    <w:p w14:paraId="00000013" w14:textId="77777777" w:rsidR="002354AF" w:rsidRPr="00AD0298" w:rsidRDefault="002354AF" w:rsidP="00AD0298">
      <w:pPr>
        <w:spacing w:line="360" w:lineRule="auto"/>
        <w:jc w:val="both"/>
      </w:pPr>
    </w:p>
    <w:p w14:paraId="00000014" w14:textId="77777777" w:rsidR="002354AF" w:rsidRPr="00AD0298" w:rsidRDefault="00AD0298" w:rsidP="00AD0298">
      <w:pPr>
        <w:spacing w:line="360" w:lineRule="auto"/>
        <w:jc w:val="both"/>
      </w:pPr>
      <w:r w:rsidRPr="00AD0298">
        <w:t>E, por estarem justos e contratados, as partes firmam o presente acordo individual, em 02 vias de igual teor e valor, para que surtam os seus efeitos legais.</w:t>
      </w:r>
    </w:p>
    <w:p w14:paraId="00000015" w14:textId="77777777" w:rsidR="002354AF" w:rsidRPr="00AD0298" w:rsidRDefault="002354AF" w:rsidP="00AD0298">
      <w:pPr>
        <w:spacing w:line="360" w:lineRule="auto"/>
        <w:jc w:val="both"/>
      </w:pPr>
    </w:p>
    <w:p w14:paraId="00000016" w14:textId="77777777" w:rsidR="002354AF" w:rsidRPr="00AD0298" w:rsidRDefault="00AD0298" w:rsidP="00AD0298">
      <w:pPr>
        <w:spacing w:line="360" w:lineRule="auto"/>
        <w:jc w:val="both"/>
      </w:pPr>
      <w:r w:rsidRPr="00AD0298">
        <w:t xml:space="preserve">______________, _______de _______ </w:t>
      </w:r>
      <w:proofErr w:type="spellStart"/>
      <w:r w:rsidRPr="00AD0298">
        <w:t>de</w:t>
      </w:r>
      <w:proofErr w:type="spellEnd"/>
      <w:r w:rsidRPr="00AD0298">
        <w:t>_______</w:t>
      </w:r>
    </w:p>
    <w:p w14:paraId="00000018" w14:textId="34E5E859" w:rsidR="002354AF" w:rsidRPr="00AD0298" w:rsidRDefault="00AD0298" w:rsidP="00AD0298">
      <w:pPr>
        <w:spacing w:line="360" w:lineRule="auto"/>
        <w:jc w:val="both"/>
      </w:pPr>
      <w:r>
        <w:t xml:space="preserve">      </w:t>
      </w:r>
      <w:r w:rsidRPr="00AD0298">
        <w:t xml:space="preserve"> (Local)</w:t>
      </w:r>
    </w:p>
    <w:p w14:paraId="00000019" w14:textId="77777777" w:rsidR="002354AF" w:rsidRPr="00AD0298" w:rsidRDefault="002354AF" w:rsidP="00AD0298">
      <w:pPr>
        <w:spacing w:line="360" w:lineRule="auto"/>
        <w:jc w:val="both"/>
      </w:pPr>
    </w:p>
    <w:p w14:paraId="0000001A" w14:textId="77777777" w:rsidR="002354AF" w:rsidRPr="00AD0298" w:rsidRDefault="00AD0298" w:rsidP="00AD0298">
      <w:pPr>
        <w:spacing w:line="360" w:lineRule="auto"/>
        <w:jc w:val="center"/>
      </w:pPr>
      <w:r w:rsidRPr="00AD0298">
        <w:t>_______________                             ________________</w:t>
      </w:r>
    </w:p>
    <w:p w14:paraId="0000001B" w14:textId="77777777" w:rsidR="002354AF" w:rsidRPr="00AD0298" w:rsidRDefault="002354AF" w:rsidP="00AD0298">
      <w:pPr>
        <w:spacing w:line="360" w:lineRule="auto"/>
        <w:jc w:val="center"/>
      </w:pPr>
    </w:p>
    <w:p w14:paraId="0000001C" w14:textId="77777777" w:rsidR="002354AF" w:rsidRPr="00AD0298" w:rsidRDefault="00AD0298" w:rsidP="00AD0298">
      <w:pPr>
        <w:spacing w:line="360" w:lineRule="auto"/>
        <w:jc w:val="center"/>
      </w:pPr>
      <w:r w:rsidRPr="00AD0298">
        <w:t>EMPREGADOR                                   EMPREGADO</w:t>
      </w:r>
    </w:p>
    <w:p w14:paraId="0000001D" w14:textId="77777777" w:rsidR="002354AF" w:rsidRPr="00AD0298" w:rsidRDefault="002354AF" w:rsidP="00AD0298">
      <w:pPr>
        <w:spacing w:line="360" w:lineRule="auto"/>
        <w:jc w:val="center"/>
      </w:pPr>
    </w:p>
    <w:p w14:paraId="0000001E" w14:textId="77777777" w:rsidR="002354AF" w:rsidRPr="00AD0298" w:rsidRDefault="00AD0298" w:rsidP="00AD0298">
      <w:pPr>
        <w:spacing w:line="360" w:lineRule="auto"/>
        <w:jc w:val="center"/>
      </w:pPr>
      <w:r w:rsidRPr="00AD0298">
        <w:t>*O presente modelo é uma sugestão que deverá ser adaptado a cada caso concreto.</w:t>
      </w:r>
    </w:p>
    <w:sectPr w:rsidR="002354AF" w:rsidRPr="00AD02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AF"/>
    <w:rsid w:val="002354AF"/>
    <w:rsid w:val="00A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1B69"/>
  <w15:docId w15:val="{C75EEB78-CDD3-4088-B00F-1AFD305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2020-04-16T14:13:00Z</dcterms:created>
  <dcterms:modified xsi:type="dcterms:W3CDTF">2020-04-16T14:13:00Z</dcterms:modified>
</cp:coreProperties>
</file>